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AD" w:rsidRPr="00F16347" w:rsidRDefault="004A50AD" w:rsidP="004A5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6347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4A50AD" w:rsidRPr="00F16347" w:rsidRDefault="004A50AD" w:rsidP="004A5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6347">
        <w:rPr>
          <w:rFonts w:ascii="Times New Roman" w:hAnsi="Times New Roman" w:cs="Times New Roman"/>
          <w:sz w:val="24"/>
          <w:szCs w:val="24"/>
        </w:rPr>
        <w:t>на  совместном заседании межведомственной комиссии</w:t>
      </w:r>
    </w:p>
    <w:p w:rsidR="004A50AD" w:rsidRPr="00F16347" w:rsidRDefault="004A50AD" w:rsidP="004A5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6347">
        <w:rPr>
          <w:rFonts w:ascii="Times New Roman" w:hAnsi="Times New Roman" w:cs="Times New Roman"/>
          <w:sz w:val="24"/>
          <w:szCs w:val="24"/>
        </w:rPr>
        <w:t xml:space="preserve">по профилактике правонарушений и преступлений </w:t>
      </w:r>
    </w:p>
    <w:p w:rsidR="004A50AD" w:rsidRPr="00F16347" w:rsidRDefault="004A50AD" w:rsidP="004A5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6347">
        <w:rPr>
          <w:rFonts w:ascii="Times New Roman" w:hAnsi="Times New Roman" w:cs="Times New Roman"/>
          <w:sz w:val="24"/>
          <w:szCs w:val="24"/>
        </w:rPr>
        <w:t xml:space="preserve">и антинаркотической комиссии администрации </w:t>
      </w:r>
    </w:p>
    <w:p w:rsidR="004A50AD" w:rsidRPr="00F16347" w:rsidRDefault="004A50AD" w:rsidP="004A5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6347">
        <w:rPr>
          <w:rFonts w:ascii="Times New Roman" w:hAnsi="Times New Roman" w:cs="Times New Roman"/>
          <w:sz w:val="24"/>
          <w:szCs w:val="24"/>
        </w:rPr>
        <w:t>Тейковского муниципального  района от 22.12.2016 г.</w:t>
      </w:r>
    </w:p>
    <w:p w:rsidR="00DA20B9" w:rsidRDefault="00DA20B9" w:rsidP="00DA2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0B9" w:rsidRPr="00F16347" w:rsidRDefault="00DA20B9" w:rsidP="00DA2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347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DA20B9" w:rsidRPr="00F16347" w:rsidRDefault="00DA20B9" w:rsidP="00DA2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347">
        <w:rPr>
          <w:rFonts w:ascii="Times New Roman" w:hAnsi="Times New Roman" w:cs="Times New Roman"/>
          <w:b/>
          <w:sz w:val="24"/>
          <w:szCs w:val="24"/>
        </w:rPr>
        <w:t xml:space="preserve">заседаний антинаркотической комиссии администрации </w:t>
      </w:r>
    </w:p>
    <w:p w:rsidR="00DA20B9" w:rsidRPr="00F16347" w:rsidRDefault="00DA20B9" w:rsidP="00DA2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347">
        <w:rPr>
          <w:rFonts w:ascii="Times New Roman" w:hAnsi="Times New Roman" w:cs="Times New Roman"/>
          <w:b/>
          <w:sz w:val="24"/>
          <w:szCs w:val="24"/>
        </w:rPr>
        <w:t>Тейковского муниципального района на 2017 год</w:t>
      </w:r>
    </w:p>
    <w:p w:rsidR="00DA20B9" w:rsidRDefault="00DA20B9" w:rsidP="00DA2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5"/>
        <w:gridCol w:w="5143"/>
        <w:gridCol w:w="1980"/>
      </w:tblGrid>
      <w:tr w:rsidR="00DA20B9" w:rsidTr="00DA20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9" w:rsidRDefault="00DA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20B9" w:rsidRDefault="00DA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9" w:rsidRDefault="00DA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рассмотрения вопроса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9" w:rsidRDefault="00DA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9" w:rsidRDefault="00DA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вопроса</w:t>
            </w:r>
          </w:p>
        </w:tc>
      </w:tr>
      <w:tr w:rsidR="00DA20B9" w:rsidTr="00DA20B9">
        <w:trPr>
          <w:trHeight w:val="9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9" w:rsidRDefault="00DA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0B9" w:rsidRDefault="00DA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0B9" w:rsidRDefault="00DA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0B9" w:rsidRDefault="00DA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0B9" w:rsidRDefault="00DA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0B9" w:rsidRDefault="00DA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0B9" w:rsidRDefault="00DA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9" w:rsidRDefault="00DA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0B9" w:rsidRDefault="00DA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0B9" w:rsidRDefault="00DA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0B9" w:rsidRDefault="00DA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0B9" w:rsidRDefault="00DA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0B9" w:rsidRDefault="00DA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0B9" w:rsidRDefault="00DA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9" w:rsidRDefault="00DA20B9" w:rsidP="00693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 наркологической ситуации на территории Тейковского муниципального района по итогам 2016г.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9" w:rsidRDefault="00DA20B9" w:rsidP="00DA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06">
              <w:rPr>
                <w:rFonts w:ascii="Times New Roman" w:hAnsi="Times New Roman" w:cs="Times New Roman"/>
                <w:sz w:val="24"/>
                <w:szCs w:val="24"/>
              </w:rPr>
              <w:t>МО МВД РФ «</w:t>
            </w:r>
            <w:proofErr w:type="spellStart"/>
            <w:r w:rsidRPr="007D2A06">
              <w:rPr>
                <w:rFonts w:ascii="Times New Roman" w:hAnsi="Times New Roman" w:cs="Times New Roman"/>
                <w:sz w:val="24"/>
                <w:szCs w:val="24"/>
              </w:rPr>
              <w:t>Тейковский</w:t>
            </w:r>
            <w:proofErr w:type="spellEnd"/>
            <w:r w:rsidRPr="007D2A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20B9" w:rsidRDefault="00DA20B9" w:rsidP="00DA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нарколог</w:t>
            </w:r>
          </w:p>
          <w:p w:rsidR="00DA20B9" w:rsidRDefault="00DA20B9" w:rsidP="00DA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ИОНД</w:t>
            </w:r>
          </w:p>
        </w:tc>
      </w:tr>
      <w:tr w:rsidR="00DA20B9" w:rsidTr="00DA20B9">
        <w:trPr>
          <w:trHeight w:val="6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9" w:rsidRDefault="00DA2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9" w:rsidRDefault="00DA2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13" w:rsidRDefault="00DA2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 организации на территории Тейковского муниципального района</w:t>
            </w:r>
            <w:r w:rsidR="00572C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2C13" w:rsidRDefault="00572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919">
              <w:rPr>
                <w:rFonts w:ascii="Times New Roman" w:hAnsi="Times New Roman" w:cs="Times New Roman"/>
                <w:sz w:val="24"/>
                <w:szCs w:val="24"/>
              </w:rPr>
              <w:t>1 этапа Всерос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антинаркотической акции «Сообщи, где торгуют смертью» (март);</w:t>
            </w:r>
          </w:p>
          <w:p w:rsidR="00DA20B9" w:rsidRDefault="00572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A20B9">
              <w:rPr>
                <w:rFonts w:ascii="Times New Roman" w:hAnsi="Times New Roman" w:cs="Times New Roman"/>
                <w:sz w:val="24"/>
                <w:szCs w:val="24"/>
              </w:rPr>
              <w:t>мероприятий, приуроченных к Международному дню борьбы с наркоманией (26 июня)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9" w:rsidRDefault="00572C13" w:rsidP="005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06">
              <w:rPr>
                <w:rFonts w:ascii="Times New Roman" w:hAnsi="Times New Roman" w:cs="Times New Roman"/>
                <w:sz w:val="24"/>
                <w:szCs w:val="24"/>
              </w:rPr>
              <w:t>МО МВД РФ «</w:t>
            </w:r>
            <w:proofErr w:type="spellStart"/>
            <w:r w:rsidRPr="007D2A06">
              <w:rPr>
                <w:rFonts w:ascii="Times New Roman" w:hAnsi="Times New Roman" w:cs="Times New Roman"/>
                <w:sz w:val="24"/>
                <w:szCs w:val="24"/>
              </w:rPr>
              <w:t>Тейковский</w:t>
            </w:r>
            <w:proofErr w:type="spellEnd"/>
            <w:r w:rsidRPr="007D2A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DA20B9">
              <w:rPr>
                <w:rFonts w:ascii="Times New Roman" w:hAnsi="Times New Roman" w:cs="Times New Roman"/>
                <w:sz w:val="24"/>
                <w:szCs w:val="24"/>
              </w:rPr>
              <w:t>тдел культуры, туризма, молодежной и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политики, отдел образования</w:t>
            </w:r>
          </w:p>
        </w:tc>
      </w:tr>
      <w:tr w:rsidR="00DA20B9" w:rsidTr="00DA20B9">
        <w:trPr>
          <w:trHeight w:val="7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9" w:rsidRDefault="00DA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9" w:rsidRDefault="00DA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9" w:rsidRDefault="00DA20B9" w:rsidP="00F43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72C13">
              <w:rPr>
                <w:rFonts w:ascii="Times New Roman" w:hAnsi="Times New Roman" w:cs="Times New Roman"/>
                <w:sz w:val="24"/>
                <w:szCs w:val="24"/>
              </w:rPr>
              <w:t xml:space="preserve">О ситуации в сфере противодействия потреблению и незаконному обороту </w:t>
            </w:r>
            <w:proofErr w:type="spellStart"/>
            <w:r w:rsidR="00572C13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572C13">
              <w:rPr>
                <w:rFonts w:ascii="Times New Roman" w:hAnsi="Times New Roman" w:cs="Times New Roman"/>
                <w:sz w:val="24"/>
                <w:szCs w:val="24"/>
              </w:rPr>
              <w:t xml:space="preserve"> веществ. </w:t>
            </w:r>
            <w:r w:rsidR="00F43CE1">
              <w:rPr>
                <w:rFonts w:ascii="Times New Roman" w:hAnsi="Times New Roman" w:cs="Times New Roman"/>
                <w:sz w:val="24"/>
                <w:szCs w:val="24"/>
              </w:rPr>
              <w:t>О проведении межведомственной комплексной оперативно-профилактической операции «Мак», выработка мер по повышению эффективности данной деятельности.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9" w:rsidRDefault="00F4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06">
              <w:rPr>
                <w:rFonts w:ascii="Times New Roman" w:hAnsi="Times New Roman" w:cs="Times New Roman"/>
                <w:sz w:val="24"/>
                <w:szCs w:val="24"/>
              </w:rPr>
              <w:t>МО МВД РФ «</w:t>
            </w:r>
            <w:proofErr w:type="spellStart"/>
            <w:r w:rsidRPr="007D2A06">
              <w:rPr>
                <w:rFonts w:ascii="Times New Roman" w:hAnsi="Times New Roman" w:cs="Times New Roman"/>
                <w:sz w:val="24"/>
                <w:szCs w:val="24"/>
              </w:rPr>
              <w:t>Тейковский</w:t>
            </w:r>
            <w:proofErr w:type="spellEnd"/>
            <w:r w:rsidRPr="007D2A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3CE1" w:rsidTr="00DA20B9">
        <w:trPr>
          <w:trHeight w:val="70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E1" w:rsidRDefault="00F43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E1" w:rsidRDefault="00F43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E1" w:rsidRDefault="00F43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Профилактическая работа в образовательных организациях о вреде курения, алкоголизма, употребления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наркотиков. Об организации работы по размещению социальной рекламы антинаркотической направленности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E1" w:rsidRDefault="00F43CE1" w:rsidP="00C6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культуры, туризма, молодежной и социальной политики</w:t>
            </w:r>
          </w:p>
        </w:tc>
      </w:tr>
      <w:tr w:rsidR="00F43CE1" w:rsidTr="00DA20B9">
        <w:trPr>
          <w:trHeight w:val="7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E1" w:rsidRDefault="00F4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E1" w:rsidRDefault="00F4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E1" w:rsidRDefault="00F43CE1" w:rsidP="006939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 ситуации в сфере противодействия потреблению и незаконному обороту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веществ. </w:t>
            </w:r>
            <w:r w:rsidR="00693919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проведения комплексной оперативно-профилактической операции «Мак», </w:t>
            </w:r>
            <w:r w:rsidR="00572C13">
              <w:rPr>
                <w:rFonts w:ascii="Times New Roman" w:hAnsi="Times New Roman" w:cs="Times New Roman"/>
                <w:sz w:val="24"/>
                <w:szCs w:val="24"/>
              </w:rPr>
              <w:t>планирование меропр</w:t>
            </w:r>
            <w:r w:rsidR="000554B1">
              <w:rPr>
                <w:rFonts w:ascii="Times New Roman" w:hAnsi="Times New Roman" w:cs="Times New Roman"/>
                <w:sz w:val="24"/>
                <w:szCs w:val="24"/>
              </w:rPr>
              <w:t>иятий, направленных на повышение эффективности орга</w:t>
            </w:r>
            <w:r w:rsidR="00572C13">
              <w:rPr>
                <w:rFonts w:ascii="Times New Roman" w:hAnsi="Times New Roman" w:cs="Times New Roman"/>
                <w:sz w:val="24"/>
                <w:szCs w:val="24"/>
              </w:rPr>
              <w:t xml:space="preserve">низации 2 этапа </w:t>
            </w:r>
            <w:r w:rsidR="00693919">
              <w:rPr>
                <w:rFonts w:ascii="Times New Roman" w:hAnsi="Times New Roman" w:cs="Times New Roman"/>
                <w:sz w:val="24"/>
                <w:szCs w:val="24"/>
              </w:rPr>
              <w:t>акции «Сообщи, где торгуют смертью</w:t>
            </w:r>
            <w:r w:rsidR="00572C13">
              <w:rPr>
                <w:rFonts w:ascii="Times New Roman" w:hAnsi="Times New Roman" w:cs="Times New Roman"/>
                <w:sz w:val="24"/>
                <w:szCs w:val="24"/>
              </w:rPr>
              <w:t>» (ноябрь)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E1" w:rsidRDefault="0013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06">
              <w:rPr>
                <w:rFonts w:ascii="Times New Roman" w:hAnsi="Times New Roman" w:cs="Times New Roman"/>
                <w:sz w:val="24"/>
                <w:szCs w:val="24"/>
              </w:rPr>
              <w:t>МО МВД РФ «</w:t>
            </w:r>
            <w:proofErr w:type="spellStart"/>
            <w:r w:rsidRPr="007D2A06">
              <w:rPr>
                <w:rFonts w:ascii="Times New Roman" w:hAnsi="Times New Roman" w:cs="Times New Roman"/>
                <w:sz w:val="24"/>
                <w:szCs w:val="24"/>
              </w:rPr>
              <w:t>Тейковский</w:t>
            </w:r>
            <w:proofErr w:type="spellEnd"/>
            <w:r w:rsidRPr="007D2A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3CE1" w:rsidTr="00DA20B9">
        <w:trPr>
          <w:trHeight w:val="70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E1" w:rsidRDefault="00F43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E1" w:rsidRDefault="00F43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E1" w:rsidRDefault="00F43CE1" w:rsidP="00693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554B1">
              <w:rPr>
                <w:rFonts w:ascii="Times New Roman" w:hAnsi="Times New Roman" w:cs="Times New Roman"/>
                <w:sz w:val="24"/>
                <w:szCs w:val="24"/>
              </w:rPr>
              <w:t>Об адаптации наркозависимых лиц на рынке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E1" w:rsidRDefault="00F43CE1" w:rsidP="00055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</w:tc>
      </w:tr>
      <w:tr w:rsidR="00F43CE1" w:rsidTr="00DA20B9">
        <w:trPr>
          <w:trHeight w:val="70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E1" w:rsidRDefault="00F43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E1" w:rsidRDefault="00F43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E1" w:rsidRDefault="00F43CE1" w:rsidP="00693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554B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заинтересованных структур при осуществлении </w:t>
            </w:r>
            <w:proofErr w:type="gramStart"/>
            <w:r w:rsidR="000554B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0554B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="00055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осужденными судебных решений о возложении обязанности проходить медицинскую и (или) социальную реабилитацию, а также лечение от наркомании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C" w:rsidRDefault="001338DC" w:rsidP="00055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УФСИН</w:t>
            </w:r>
            <w:r w:rsidRPr="007D2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8DC" w:rsidRDefault="003979E3" w:rsidP="00055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06">
              <w:rPr>
                <w:rFonts w:ascii="Times New Roman" w:hAnsi="Times New Roman" w:cs="Times New Roman"/>
                <w:sz w:val="24"/>
                <w:szCs w:val="24"/>
              </w:rPr>
              <w:t xml:space="preserve">МО МВД РФ </w:t>
            </w:r>
            <w:r w:rsidRPr="007D2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D2A06">
              <w:rPr>
                <w:rFonts w:ascii="Times New Roman" w:hAnsi="Times New Roman" w:cs="Times New Roman"/>
                <w:sz w:val="24"/>
                <w:szCs w:val="24"/>
              </w:rPr>
              <w:t>Тейковский</w:t>
            </w:r>
            <w:proofErr w:type="spellEnd"/>
            <w:r w:rsidRPr="007D2A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54B1">
              <w:rPr>
                <w:rFonts w:ascii="Times New Roman" w:hAnsi="Times New Roman" w:cs="Times New Roman"/>
                <w:sz w:val="24"/>
                <w:szCs w:val="24"/>
              </w:rPr>
              <w:t>,  ТУСЗН</w:t>
            </w:r>
            <w:r w:rsidR="001338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54B1" w:rsidRDefault="000554B1" w:rsidP="00055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 нарколог</w:t>
            </w:r>
          </w:p>
          <w:p w:rsidR="00F43CE1" w:rsidRDefault="000554B1" w:rsidP="00055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ИОНД</w:t>
            </w:r>
          </w:p>
        </w:tc>
      </w:tr>
      <w:tr w:rsidR="00F43CE1" w:rsidTr="00DA20B9">
        <w:trPr>
          <w:trHeight w:val="7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E1" w:rsidRDefault="00F4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E1" w:rsidRDefault="00F4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E1" w:rsidRDefault="00F43CE1" w:rsidP="003979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 ситуации в сфере противодействия потреблению и незаконному обороту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веществ. </w:t>
            </w:r>
            <w:r w:rsidR="003979E3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работы в сфере реабилитации и </w:t>
            </w:r>
            <w:proofErr w:type="spellStart"/>
            <w:r w:rsidR="003979E3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="0039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79E3">
              <w:rPr>
                <w:rFonts w:ascii="Times New Roman" w:hAnsi="Times New Roman" w:cs="Times New Roman"/>
                <w:sz w:val="24"/>
                <w:szCs w:val="24"/>
              </w:rPr>
              <w:t>наркопотребителей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E3" w:rsidRDefault="003979E3" w:rsidP="0039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06">
              <w:rPr>
                <w:rFonts w:ascii="Times New Roman" w:hAnsi="Times New Roman" w:cs="Times New Roman"/>
                <w:sz w:val="24"/>
                <w:szCs w:val="24"/>
              </w:rPr>
              <w:t>МО МВД РФ «</w:t>
            </w:r>
            <w:proofErr w:type="spellStart"/>
            <w:r w:rsidRPr="007D2A06">
              <w:rPr>
                <w:rFonts w:ascii="Times New Roman" w:hAnsi="Times New Roman" w:cs="Times New Roman"/>
                <w:sz w:val="24"/>
                <w:szCs w:val="24"/>
              </w:rPr>
              <w:t>Тейковский</w:t>
            </w:r>
            <w:proofErr w:type="spellEnd"/>
            <w:r w:rsidRPr="007D2A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9E3" w:rsidRDefault="003979E3" w:rsidP="0039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нарколог</w:t>
            </w:r>
          </w:p>
          <w:p w:rsidR="00F43CE1" w:rsidRDefault="003979E3" w:rsidP="0039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ИОНД</w:t>
            </w:r>
          </w:p>
        </w:tc>
      </w:tr>
      <w:tr w:rsidR="00F43CE1" w:rsidTr="00DA20B9">
        <w:trPr>
          <w:trHeight w:val="70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E1" w:rsidRDefault="00F43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E1" w:rsidRDefault="00F43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E1" w:rsidRDefault="00F43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Опыт работы образовательных организаций и учреждений культуры по профилактике алкоголизма, наркомании и токсикомании. О проведении месячника антинаркотической работы.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E1" w:rsidRDefault="00F4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образования;</w:t>
            </w:r>
          </w:p>
          <w:p w:rsidR="00F43CE1" w:rsidRDefault="00F4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туризма, молодежной и социальной политики</w:t>
            </w:r>
          </w:p>
        </w:tc>
      </w:tr>
      <w:tr w:rsidR="00F43CE1" w:rsidTr="00DA20B9">
        <w:trPr>
          <w:trHeight w:val="70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E1" w:rsidRDefault="00F43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E1" w:rsidRDefault="00F43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E1" w:rsidRDefault="00F43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 итогах работы а</w:t>
            </w:r>
            <w:r w:rsidR="003979E3">
              <w:rPr>
                <w:rFonts w:ascii="Times New Roman" w:hAnsi="Times New Roman" w:cs="Times New Roman"/>
                <w:sz w:val="24"/>
                <w:szCs w:val="24"/>
              </w:rPr>
              <w:t>нтинаркотической комиссии в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и мерах по ее совершенс</w:t>
            </w:r>
            <w:r w:rsidR="003979E3">
              <w:rPr>
                <w:rFonts w:ascii="Times New Roman" w:hAnsi="Times New Roman" w:cs="Times New Roman"/>
                <w:sz w:val="24"/>
                <w:szCs w:val="24"/>
              </w:rPr>
              <w:t>твованию. О плане работы на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E1" w:rsidRDefault="00F4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</w:tbl>
    <w:p w:rsidR="00DA20B9" w:rsidRDefault="00DA20B9" w:rsidP="00DA20B9"/>
    <w:p w:rsidR="00CB2A7E" w:rsidRDefault="00CB2A7E"/>
    <w:sectPr w:rsidR="00CB2A7E" w:rsidSect="00CB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0B9"/>
    <w:rsid w:val="000554B1"/>
    <w:rsid w:val="000E7D3F"/>
    <w:rsid w:val="001338DC"/>
    <w:rsid w:val="003979E3"/>
    <w:rsid w:val="004A50AD"/>
    <w:rsid w:val="00572C13"/>
    <w:rsid w:val="00693919"/>
    <w:rsid w:val="009C0A13"/>
    <w:rsid w:val="00CB2A7E"/>
    <w:rsid w:val="00DA20B9"/>
    <w:rsid w:val="00F16347"/>
    <w:rsid w:val="00F4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7</cp:revision>
  <dcterms:created xsi:type="dcterms:W3CDTF">2016-12-13T12:25:00Z</dcterms:created>
  <dcterms:modified xsi:type="dcterms:W3CDTF">2016-12-21T17:27:00Z</dcterms:modified>
</cp:coreProperties>
</file>